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6B808" w14:textId="77777777" w:rsidR="0012585E" w:rsidRDefault="0012585E">
      <w:pPr>
        <w:rPr>
          <w:color w:val="666666"/>
          <w:sz w:val="20"/>
          <w:szCs w:val="20"/>
          <w:lang w:val="de-DE"/>
        </w:rPr>
      </w:pPr>
      <w:r>
        <w:rPr>
          <w:color w:val="666666"/>
          <w:sz w:val="20"/>
          <w:szCs w:val="20"/>
          <w:lang w:val="de-DE"/>
        </w:rPr>
        <w:t>Name / Vorname</w:t>
      </w:r>
    </w:p>
    <w:p w14:paraId="34AC4AD2" w14:textId="14B63FB5" w:rsidR="00A66D10" w:rsidRDefault="00000000">
      <w:r>
        <w:rPr>
          <w:color w:val="666666"/>
          <w:sz w:val="20"/>
          <w:szCs w:val="20"/>
        </w:rPr>
        <w:t>Straße + Hausnummer</w:t>
      </w:r>
    </w:p>
    <w:p w14:paraId="50BF224B" w14:textId="77777777" w:rsidR="00A66D10" w:rsidRDefault="00000000">
      <w:r>
        <w:rPr>
          <w:color w:val="666666"/>
          <w:sz w:val="20"/>
          <w:szCs w:val="20"/>
        </w:rPr>
        <w:t>PLZ + Ort</w:t>
      </w:r>
    </w:p>
    <w:p w14:paraId="4F938670" w14:textId="77777777" w:rsidR="00A66D10" w:rsidRDefault="00000000">
      <w:r>
        <w:rPr>
          <w:color w:val="666666"/>
          <w:sz w:val="20"/>
          <w:szCs w:val="20"/>
        </w:rPr>
        <w:t>Telefonnummer</w:t>
      </w:r>
    </w:p>
    <w:p w14:paraId="699965CE" w14:textId="77777777" w:rsidR="00A66D10" w:rsidRDefault="00A66D10">
      <w:pPr>
        <w:rPr>
          <w:color w:val="666666"/>
          <w:sz w:val="20"/>
          <w:szCs w:val="20"/>
        </w:rPr>
      </w:pPr>
    </w:p>
    <w:p w14:paraId="3CE377FD" w14:textId="77777777" w:rsidR="00A66D10" w:rsidRDefault="00000000">
      <w:pPr>
        <w:spacing w:before="480" w:line="360" w:lineRule="auto"/>
        <w:jc w:val="right"/>
      </w:pPr>
      <w:r>
        <w:t>[Datum einfügen]</w:t>
      </w:r>
    </w:p>
    <w:p w14:paraId="7D7EEAD1" w14:textId="77777777" w:rsidR="00A66D10" w:rsidRDefault="00000000">
      <w:pPr>
        <w:spacing w:before="320" w:line="288" w:lineRule="auto"/>
      </w:pPr>
      <w:r>
        <w:rPr>
          <w:b/>
        </w:rPr>
        <w:t>Name der Pflegekasse</w:t>
      </w:r>
    </w:p>
    <w:p w14:paraId="09033FD4" w14:textId="77777777" w:rsidR="00A66D10" w:rsidRDefault="00000000">
      <w:r>
        <w:t>Adresse</w:t>
      </w:r>
    </w:p>
    <w:p w14:paraId="5CB44AB5" w14:textId="77777777" w:rsidR="00A66D10" w:rsidRDefault="00000000">
      <w:r>
        <w:t>Straße 123</w:t>
      </w:r>
    </w:p>
    <w:p w14:paraId="0BA2DF6B" w14:textId="77777777" w:rsidR="00A66D10" w:rsidRDefault="00000000">
      <w:r>
        <w:t>12345 Musterstadt</w:t>
      </w:r>
    </w:p>
    <w:p w14:paraId="0261C14D" w14:textId="77777777" w:rsidR="00A66D10" w:rsidRDefault="00A66D10"/>
    <w:p w14:paraId="7B4147A3" w14:textId="77777777" w:rsidR="00A66D10" w:rsidRDefault="00A66D10"/>
    <w:p w14:paraId="12663FEA" w14:textId="77777777" w:rsidR="00A66D10" w:rsidRDefault="00A66D10"/>
    <w:p w14:paraId="77AEBC9C" w14:textId="77777777" w:rsidR="00A66D10" w:rsidRDefault="00A66D10">
      <w:pPr>
        <w:spacing w:after="160" w:line="259" w:lineRule="auto"/>
        <w:rPr>
          <w:rFonts w:ascii="Calibri" w:eastAsia="Calibri" w:hAnsi="Calibri" w:cs="Calibri"/>
          <w:b/>
          <w:color w:val="000000"/>
        </w:rPr>
      </w:pPr>
    </w:p>
    <w:p w14:paraId="0586AD41" w14:textId="77777777" w:rsidR="00A66D10" w:rsidRDefault="00000000">
      <w:pPr>
        <w:spacing w:after="160" w:line="259" w:lineRule="auto"/>
      </w:pPr>
      <w:r>
        <w:rPr>
          <w:rFonts w:ascii="Calibri" w:eastAsia="Calibri" w:hAnsi="Calibri" w:cs="Calibri"/>
          <w:b/>
          <w:color w:val="000000"/>
        </w:rPr>
        <w:t>Antrag auf Leistungen zur Verbesserung des Wohnumfeldes</w:t>
      </w:r>
    </w:p>
    <w:p w14:paraId="1AB13E67" w14:textId="77777777" w:rsidR="00A66D10" w:rsidRDefault="00000000">
      <w:pPr>
        <w:spacing w:after="160" w:line="259" w:lineRule="auto"/>
      </w:pPr>
      <w:r>
        <w:rPr>
          <w:rFonts w:ascii="Calibri" w:eastAsia="Calibri" w:hAnsi="Calibri" w:cs="Calibri"/>
          <w:b/>
          <w:color w:val="000000"/>
        </w:rPr>
        <w:t xml:space="preserve">Versichertennummer/n: </w:t>
      </w:r>
      <w:r>
        <w:rPr>
          <w:rFonts w:ascii="Calibri" w:eastAsia="Calibri" w:hAnsi="Calibri" w:cs="Calibri"/>
          <w:color w:val="000000"/>
        </w:rPr>
        <w:t>[Versichertennummer/n einfügen]</w:t>
      </w:r>
    </w:p>
    <w:p w14:paraId="1CB3BA34" w14:textId="77777777" w:rsidR="00A66D10" w:rsidRDefault="00A66D10">
      <w:pPr>
        <w:spacing w:after="160" w:line="259" w:lineRule="auto"/>
        <w:rPr>
          <w:rFonts w:ascii="Calibri" w:eastAsia="Calibri" w:hAnsi="Calibri" w:cs="Calibri"/>
          <w:b/>
          <w:color w:val="000000"/>
        </w:rPr>
      </w:pPr>
    </w:p>
    <w:p w14:paraId="35FB2CFD" w14:textId="77777777" w:rsidR="00A66D10" w:rsidRDefault="00000000">
      <w:r>
        <w:t>Sehr geehrte Damen und Herren,</w:t>
      </w:r>
    </w:p>
    <w:p w14:paraId="7FF9C66A" w14:textId="77777777" w:rsidR="00A66D10" w:rsidRDefault="00000000">
      <w:r>
        <w:t xml:space="preserve">hiermit beantrage ich einen </w:t>
      </w:r>
      <w:r>
        <w:rPr>
          <w:b/>
        </w:rPr>
        <w:t xml:space="preserve">finanziellen Zuschuss zu einer individuellen Verbesserung des Wohnumfeldes </w:t>
      </w:r>
      <w:r>
        <w:t xml:space="preserve">für </w:t>
      </w:r>
      <w:r>
        <w:rPr>
          <w:b/>
        </w:rPr>
        <w:t>[Name und Vorname des Antragstellers]</w:t>
      </w:r>
      <w:r>
        <w:t xml:space="preserve">. Der Zuschuss soll </w:t>
      </w:r>
      <w:r>
        <w:rPr>
          <w:b/>
        </w:rPr>
        <w:t>für den Einbau eines Treppenlifts</w:t>
      </w:r>
      <w:r>
        <w:t xml:space="preserve"> verwendet werden.</w:t>
      </w:r>
    </w:p>
    <w:p w14:paraId="2C3DCEEA" w14:textId="77777777" w:rsidR="00A66D10" w:rsidRDefault="00000000">
      <w:r>
        <w:t xml:space="preserve">Die voraussichtlichen Gesamtkosten inkl. Montage belaufen sich gemäß Kostenvoranschlag auf </w:t>
      </w:r>
      <w:r>
        <w:rPr>
          <w:b/>
        </w:rPr>
        <w:t>[Betrag einfügen]</w:t>
      </w:r>
      <w:r>
        <w:t xml:space="preserve"> inklusive Mehrwertsteuer. Das unverbindliche Angebot der Treppenlift-Firma ist diesem Schreiben beigefügt.</w:t>
      </w:r>
    </w:p>
    <w:p w14:paraId="5A37AAF7" w14:textId="77777777" w:rsidR="00A66D10" w:rsidRDefault="00000000">
      <w:r>
        <w:t>Der Treppenlift-Einbau wird die Wohnsituation verbessern, weil:</w:t>
      </w:r>
    </w:p>
    <w:p w14:paraId="24A6BC45" w14:textId="77777777" w:rsidR="00A66D10" w:rsidRDefault="00000000">
      <w:r>
        <w:t>…………………………………………………….…………………………………………………………………..………………………………….………………………………..…………………………………………...………………………………………………..…………………………………………………………………..…………………………………………………………………..…………………………………………………………………..…………………………………………………………………..…………………………………………………………………..….</w:t>
      </w:r>
    </w:p>
    <w:p w14:paraId="2B91642E" w14:textId="77777777" w:rsidR="00A66D10" w:rsidRDefault="00A66D10"/>
    <w:p w14:paraId="03BD0CA2" w14:textId="77777777" w:rsidR="00A66D10" w:rsidRDefault="00000000">
      <w:r>
        <w:t>Freundliche Grüße</w:t>
      </w:r>
    </w:p>
    <w:p w14:paraId="069A671D" w14:textId="77777777" w:rsidR="00A66D10" w:rsidRDefault="00A66D10"/>
    <w:p w14:paraId="6C728937" w14:textId="77777777" w:rsidR="00A66D10" w:rsidRDefault="00A66D10"/>
    <w:p w14:paraId="01070057" w14:textId="77777777" w:rsidR="00A66D10" w:rsidRDefault="00000000">
      <w:r>
        <w:rPr>
          <w:b/>
        </w:rPr>
        <w:t>Vorname und Nachname</w:t>
      </w:r>
    </w:p>
    <w:sectPr w:rsidR="00A66D10">
      <w:headerReference w:type="default" r:id="rId6"/>
      <w:headerReference w:type="first" r:id="rId7"/>
      <w:pgSz w:w="11906" w:h="16838"/>
      <w:pgMar w:top="720" w:right="1440" w:bottom="777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9DCDF" w14:textId="77777777" w:rsidR="00005131" w:rsidRDefault="00005131">
      <w:r>
        <w:separator/>
      </w:r>
    </w:p>
  </w:endnote>
  <w:endnote w:type="continuationSeparator" w:id="0">
    <w:p w14:paraId="264A548E" w14:textId="77777777" w:rsidR="00005131" w:rsidRDefault="0000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oxima Nova">
    <w:altName w:val="Tahoma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0D13" w14:textId="77777777" w:rsidR="00005131" w:rsidRDefault="00005131">
      <w:r>
        <w:rPr>
          <w:color w:val="000000"/>
        </w:rPr>
        <w:separator/>
      </w:r>
    </w:p>
  </w:footnote>
  <w:footnote w:type="continuationSeparator" w:id="0">
    <w:p w14:paraId="642A6CF1" w14:textId="77777777" w:rsidR="00005131" w:rsidRDefault="0000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98BE" w14:textId="77777777" w:rsidR="00000000" w:rsidRDefault="00000000">
    <w:pPr>
      <w:spacing w:before="400" w:line="288" w:lineRule="auto"/>
    </w:pPr>
  </w:p>
  <w:p w14:paraId="48A07DAD" w14:textId="77777777" w:rsidR="00000000" w:rsidRDefault="00000000">
    <w:pPr>
      <w:spacing w:before="80" w:line="288" w:lineRule="auto"/>
    </w:pPr>
    <w:r>
      <w:rPr>
        <w:noProof/>
      </w:rPr>
      <w:drawing>
        <wp:inline distT="0" distB="0" distL="0" distR="0" wp14:anchorId="52CDBF7B" wp14:editId="3A37A528">
          <wp:extent cx="5943600" cy="63367"/>
          <wp:effectExtent l="0" t="0" r="0" b="0"/>
          <wp:docPr id="2013359570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0872D" w14:textId="77777777" w:rsidR="00000000" w:rsidRDefault="00000000">
    <w:pPr>
      <w:spacing w:before="40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C7B059" wp14:editId="54D99682">
          <wp:simplePos x="0" y="0"/>
          <wp:positionH relativeFrom="column">
            <wp:posOffset>4493828</wp:posOffset>
          </wp:positionH>
          <wp:positionV relativeFrom="paragraph">
            <wp:posOffset>419100</wp:posOffset>
          </wp:positionV>
          <wp:extent cx="1142005" cy="498622"/>
          <wp:effectExtent l="0" t="0" r="1270" b="0"/>
          <wp:wrapNone/>
          <wp:docPr id="16563738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373840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005" cy="4986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8DED012" w14:textId="2F50CC5D" w:rsidR="00000000" w:rsidRDefault="0012585E" w:rsidP="0012585E">
    <w:pPr>
      <w:tabs>
        <w:tab w:val="left" w:pos="7110"/>
      </w:tabs>
      <w:spacing w:before="8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6D10"/>
    <w:rsid w:val="00005131"/>
    <w:rsid w:val="0012585E"/>
    <w:rsid w:val="00A66D10"/>
    <w:rsid w:val="00C5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2BEBC"/>
  <w15:docId w15:val="{779E2B78-226E-46B7-A6AD-511FD1C7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color w:val="353744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20" w:line="288" w:lineRule="auto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outlineLvl w:val="1"/>
    </w:pPr>
    <w:rPr>
      <w:color w:val="00AB44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line="288" w:lineRule="auto"/>
      <w:outlineLvl w:val="2"/>
    </w:pPr>
    <w:rPr>
      <w:b/>
      <w:color w:val="00AB4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200" w:line="288" w:lineRule="auto"/>
    </w:pPr>
    <w:rPr>
      <w:sz w:val="48"/>
      <w:szCs w:val="48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</w:pPr>
    <w:rPr>
      <w:color w:val="999999"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Palitzsch</cp:lastModifiedBy>
  <cp:revision>2</cp:revision>
  <dcterms:created xsi:type="dcterms:W3CDTF">2024-10-26T15:22:00Z</dcterms:created>
  <dcterms:modified xsi:type="dcterms:W3CDTF">2024-10-26T15:22:00Z</dcterms:modified>
</cp:coreProperties>
</file>